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9" w:rsidRDefault="00F74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004FF9" w:rsidRDefault="00F74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004FF9" w:rsidRDefault="00E5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</w:t>
      </w:r>
      <w:r w:rsidR="00F741A8">
        <w:rPr>
          <w:b/>
          <w:sz w:val="28"/>
          <w:szCs w:val="28"/>
        </w:rPr>
        <w:t xml:space="preserve"> форма обучения)</w:t>
      </w:r>
    </w:p>
    <w:p w:rsidR="00004FF9" w:rsidRDefault="00F741A8">
      <w:pPr>
        <w:jc w:val="center"/>
      </w:pPr>
      <w:r>
        <w:rPr>
          <w:b/>
          <w:sz w:val="28"/>
          <w:szCs w:val="28"/>
        </w:rPr>
        <w:t>1 класс, изобразительное искусство</w:t>
      </w:r>
    </w:p>
    <w:p w:rsidR="00004FF9" w:rsidRDefault="00E90421">
      <w:pPr>
        <w:spacing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741A8">
        <w:rPr>
          <w:rFonts w:ascii="Times New Roman" w:hAnsi="Times New Roman" w:cs="Times New Roman"/>
          <w:b/>
          <w:sz w:val="28"/>
          <w:szCs w:val="28"/>
        </w:rPr>
        <w:t xml:space="preserve"> Учебник: М. Просвещение , 2017, Неменская Л.А.</w:t>
      </w:r>
    </w:p>
    <w:p w:rsidR="00004FF9" w:rsidRDefault="00004FF9">
      <w:pPr>
        <w:jc w:val="center"/>
        <w:rPr>
          <w:b/>
          <w:sz w:val="28"/>
          <w:szCs w:val="28"/>
        </w:rPr>
      </w:pPr>
    </w:p>
    <w:tbl>
      <w:tblPr>
        <w:tblW w:w="10544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5528"/>
        <w:gridCol w:w="3446"/>
      </w:tblGrid>
      <w:tr w:rsidR="00004FF9" w:rsidTr="009936B3">
        <w:trPr>
          <w:trHeight w:val="9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F9" w:rsidRDefault="00F741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F9" w:rsidRDefault="00F741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F9" w:rsidRDefault="00F741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004FF9" w:rsidTr="009936B3">
        <w:trPr>
          <w:trHeight w:val="17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F9" w:rsidRDefault="00F741A8">
            <w:pPr>
              <w:jc w:val="center"/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Ты учишься изображать. Знакомство с Мастером Изображения.</w:t>
            </w:r>
          </w:p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Ты украшаешь. Знакомство с Мастером Украшения.</w:t>
            </w:r>
          </w:p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Ты строишь. Знакомство с Мастером Постройки.</w:t>
            </w:r>
          </w:p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004FF9" w:rsidRDefault="00F741A8">
            <w:pPr>
              <w:jc w:val="center"/>
            </w:pPr>
            <w:r>
              <w:rPr>
                <w:sz w:val="28"/>
                <w:szCs w:val="28"/>
              </w:rPr>
              <w:t>Изображение, украшение, постройка всегда помогают друг другу.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F9" w:rsidRDefault="00F741A8" w:rsidP="009936B3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Творческая работа</w:t>
            </w:r>
          </w:p>
          <w:p w:rsidR="009936B3" w:rsidRDefault="009936B3" w:rsidP="009936B3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Темы:</w:t>
            </w:r>
          </w:p>
          <w:p w:rsidR="009936B3" w:rsidRDefault="009936B3" w:rsidP="009936B3">
            <w:pPr>
              <w:pStyle w:val="a9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Волшебные краски осени;</w:t>
            </w:r>
          </w:p>
          <w:p w:rsidR="009936B3" w:rsidRDefault="009936B3" w:rsidP="009936B3">
            <w:pPr>
              <w:pStyle w:val="a9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Город моей мечты;</w:t>
            </w:r>
          </w:p>
          <w:p w:rsidR="009936B3" w:rsidRPr="009936B3" w:rsidRDefault="009936B3" w:rsidP="009936B3">
            <w:pPr>
              <w:pStyle w:val="a9"/>
              <w:numPr>
                <w:ilvl w:val="0"/>
                <w:numId w:val="1"/>
              </w:num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Дизайн поздравительной открытки.</w:t>
            </w:r>
          </w:p>
        </w:tc>
      </w:tr>
    </w:tbl>
    <w:p w:rsidR="00004FF9" w:rsidRDefault="00004FF9"/>
    <w:p w:rsidR="00004FF9" w:rsidRDefault="00004FF9"/>
    <w:sectPr w:rsidR="00004FF9" w:rsidSect="00004FF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5F99"/>
    <w:multiLevelType w:val="hybridMultilevel"/>
    <w:tmpl w:val="843A3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FF9"/>
    <w:rsid w:val="00004FF9"/>
    <w:rsid w:val="004F0297"/>
    <w:rsid w:val="009936B3"/>
    <w:rsid w:val="00D13241"/>
    <w:rsid w:val="00E54569"/>
    <w:rsid w:val="00E90421"/>
    <w:rsid w:val="00F7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560E"/>
    <w:pPr>
      <w:spacing w:after="140"/>
    </w:pPr>
  </w:style>
  <w:style w:type="paragraph" w:styleId="a5">
    <w:name w:val="List"/>
    <w:basedOn w:val="a4"/>
    <w:rsid w:val="001E560E"/>
    <w:rPr>
      <w:rFonts w:cs="Arial"/>
    </w:rPr>
  </w:style>
  <w:style w:type="paragraph" w:customStyle="1" w:styleId="Caption">
    <w:name w:val="Caption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E560E"/>
    <w:pPr>
      <w:suppressLineNumbers/>
    </w:pPr>
  </w:style>
  <w:style w:type="paragraph" w:customStyle="1" w:styleId="a8">
    <w:name w:val="Заголовок таблицы"/>
    <w:basedOn w:val="a7"/>
    <w:qFormat/>
    <w:rsid w:val="001E560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9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447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Гость</cp:lastModifiedBy>
  <cp:revision>15</cp:revision>
  <cp:lastPrinted>2020-01-23T06:28:00Z</cp:lastPrinted>
  <dcterms:created xsi:type="dcterms:W3CDTF">2018-09-27T09:48:00Z</dcterms:created>
  <dcterms:modified xsi:type="dcterms:W3CDTF">2020-01-23T06:29:00Z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