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00E90" w14:textId="77777777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Планирование</w:t>
      </w:r>
    </w:p>
    <w:p w14:paraId="66CB72B1" w14:textId="77777777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учебного материала</w:t>
      </w:r>
    </w:p>
    <w:p w14:paraId="25FBDBFA" w14:textId="651A8CAC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(</w:t>
      </w:r>
      <w:r w:rsidR="00840082">
        <w:rPr>
          <w:rFonts w:ascii="Times New Roman" w:hAnsi="Times New Roman"/>
          <w:sz w:val="28"/>
          <w:szCs w:val="28"/>
        </w:rPr>
        <w:t>экстернат</w:t>
      </w:r>
      <w:r w:rsidRPr="009B06F3">
        <w:rPr>
          <w:rFonts w:ascii="Times New Roman" w:hAnsi="Times New Roman"/>
          <w:sz w:val="28"/>
          <w:szCs w:val="28"/>
        </w:rPr>
        <w:t>)</w:t>
      </w:r>
    </w:p>
    <w:p w14:paraId="11BA4D02" w14:textId="77777777" w:rsidR="00C96046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 xml:space="preserve">6 КЛАСС </w:t>
      </w:r>
    </w:p>
    <w:p w14:paraId="4A32B9F8" w14:textId="3328ED71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Английский язык</w:t>
      </w:r>
    </w:p>
    <w:p w14:paraId="1715491F" w14:textId="77777777" w:rsidR="002E0775" w:rsidRDefault="002E0775" w:rsidP="00836DEE">
      <w:pPr>
        <w:jc w:val="center"/>
        <w:rPr>
          <w:sz w:val="24"/>
          <w:szCs w:val="24"/>
        </w:rPr>
      </w:pPr>
    </w:p>
    <w:p w14:paraId="26A2DE90" w14:textId="77777777" w:rsidR="002E0775" w:rsidRPr="009B06F3" w:rsidRDefault="002E0775" w:rsidP="009B0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Афанасьева О.В., Михеева И.В. «Английский язык» для 6 класса школ с углублённым изучением английского языка, лицеев и гимназий, М: Просвещение,2014 год- 2017 год</w:t>
      </w:r>
    </w:p>
    <w:p w14:paraId="51410BE9" w14:textId="77777777" w:rsidR="002E0775" w:rsidRPr="009B06F3" w:rsidRDefault="002E0775" w:rsidP="009B0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Рабочая тетрадь к учебнику Афанасьевой О.В., Михеевой И.В. «Английский язык» для 6 класса школ с углублённым изучением английского языка, лицеев и гимназий, М: Просвещение,</w:t>
      </w:r>
      <w:r w:rsidR="00D3176B" w:rsidRPr="00D3176B">
        <w:rPr>
          <w:rFonts w:ascii="Times New Roman" w:hAnsi="Times New Roman"/>
          <w:sz w:val="28"/>
          <w:szCs w:val="28"/>
        </w:rPr>
        <w:t xml:space="preserve"> </w:t>
      </w:r>
      <w:r w:rsidR="00D3176B" w:rsidRPr="009B06F3">
        <w:rPr>
          <w:rFonts w:ascii="Times New Roman" w:hAnsi="Times New Roman"/>
          <w:sz w:val="28"/>
          <w:szCs w:val="28"/>
        </w:rPr>
        <w:t>2014 год- 2017 год</w:t>
      </w:r>
    </w:p>
    <w:p w14:paraId="0CD4E8F4" w14:textId="77777777" w:rsidR="002E0775" w:rsidRDefault="002E0775" w:rsidP="00836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3964"/>
        <w:gridCol w:w="2935"/>
      </w:tblGrid>
      <w:tr w:rsidR="002E0775" w:rsidRPr="009B06F3" w14:paraId="339D9B31" w14:textId="77777777" w:rsidTr="004057E1">
        <w:tc>
          <w:tcPr>
            <w:tcW w:w="2446" w:type="dxa"/>
          </w:tcPr>
          <w:p w14:paraId="5EF98166" w14:textId="77777777" w:rsidR="002E0775" w:rsidRPr="009B06F3" w:rsidRDefault="009B06F3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964" w:type="dxa"/>
          </w:tcPr>
          <w:p w14:paraId="24E61F11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35" w:type="dxa"/>
          </w:tcPr>
          <w:p w14:paraId="2B429011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2E0775" w:rsidRPr="009B06F3" w14:paraId="729391C4" w14:textId="77777777" w:rsidTr="004057E1">
        <w:tc>
          <w:tcPr>
            <w:tcW w:w="2446" w:type="dxa"/>
          </w:tcPr>
          <w:p w14:paraId="16997DB1" w14:textId="5F4D6EC5" w:rsidR="00C96046" w:rsidRDefault="00C96046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</w:t>
            </w:r>
          </w:p>
          <w:p w14:paraId="768D5527" w14:textId="20F2ECD2" w:rsidR="002E0775" w:rsidRPr="009B06F3" w:rsidRDefault="00C96046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аттестационный период</w:t>
            </w:r>
          </w:p>
          <w:p w14:paraId="2708C117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E45604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14:paraId="73C495F1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Погода</w:t>
            </w:r>
          </w:p>
          <w:p w14:paraId="57B92B1F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Климат</w:t>
            </w:r>
          </w:p>
          <w:p w14:paraId="75B825BE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Природный мир</w:t>
            </w:r>
          </w:p>
          <w:p w14:paraId="348CCFED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Человек и природный мир</w:t>
            </w:r>
          </w:p>
          <w:p w14:paraId="19119223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  <w:p w14:paraId="522016CA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14:paraId="71B99D49" w14:textId="77777777" w:rsidR="00840082" w:rsidRDefault="00E6702A" w:rsidP="0084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082">
              <w:rPr>
                <w:rFonts w:ascii="Times New Roman" w:hAnsi="Times New Roman"/>
                <w:sz w:val="28"/>
                <w:szCs w:val="28"/>
              </w:rPr>
              <w:t>Лексико-грамматический тест по темам:</w:t>
            </w:r>
            <w:r w:rsidR="00840082" w:rsidRPr="009B0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082">
              <w:rPr>
                <w:rFonts w:ascii="Times New Roman" w:hAnsi="Times New Roman"/>
                <w:sz w:val="28"/>
                <w:szCs w:val="28"/>
              </w:rPr>
              <w:t xml:space="preserve">«Климат. Экология». </w:t>
            </w:r>
          </w:p>
          <w:p w14:paraId="2909A88A" w14:textId="782655E1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7E1" w:rsidRPr="009B06F3" w14:paraId="3B558E2A" w14:textId="77777777" w:rsidTr="004057E1">
        <w:trPr>
          <w:trHeight w:val="70"/>
        </w:trPr>
        <w:tc>
          <w:tcPr>
            <w:tcW w:w="2446" w:type="dxa"/>
          </w:tcPr>
          <w:p w14:paraId="577EDBB5" w14:textId="5D38367D" w:rsidR="004057E1" w:rsidRDefault="00840082" w:rsidP="00C9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96046">
              <w:rPr>
                <w:rFonts w:ascii="Times New Roman" w:hAnsi="Times New Roman"/>
                <w:sz w:val="28"/>
                <w:szCs w:val="28"/>
              </w:rPr>
              <w:t>-й</w:t>
            </w:r>
          </w:p>
          <w:p w14:paraId="224C1207" w14:textId="55EAC0B7" w:rsidR="00C96046" w:rsidRPr="009B06F3" w:rsidRDefault="00C96046" w:rsidP="00C9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ттестационный период</w:t>
            </w:r>
          </w:p>
        </w:tc>
        <w:tc>
          <w:tcPr>
            <w:tcW w:w="3964" w:type="dxa"/>
          </w:tcPr>
          <w:p w14:paraId="2F1835D6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Уэльс</w:t>
            </w:r>
          </w:p>
          <w:p w14:paraId="4ED62E87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Что мы знаем об Америке</w:t>
            </w:r>
          </w:p>
          <w:p w14:paraId="09C3DE71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География США</w:t>
            </w:r>
          </w:p>
          <w:p w14:paraId="3A395005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Политическая жизнь</w:t>
            </w:r>
          </w:p>
          <w:p w14:paraId="43BFA7C8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Американские президенты</w:t>
            </w:r>
          </w:p>
          <w:p w14:paraId="2A9486F0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Австралия</w:t>
            </w:r>
          </w:p>
          <w:p w14:paraId="1F097284" w14:textId="77777777" w:rsidR="004057E1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Поездка в Австралию</w:t>
            </w:r>
          </w:p>
          <w:p w14:paraId="487AF6D0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14:paraId="305B60A1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F55C03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14:paraId="793C9005" w14:textId="77777777" w:rsidR="00840082" w:rsidRDefault="00840082" w:rsidP="0084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Письменный тест по темам: «США. Австралия».</w:t>
            </w:r>
            <w:r w:rsidRPr="009B0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36E0ED2" w14:textId="77777777" w:rsidR="00840082" w:rsidRDefault="00840082" w:rsidP="0084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Лексико-грамматический тест.</w:t>
            </w:r>
          </w:p>
          <w:p w14:paraId="503B63A2" w14:textId="77777777" w:rsidR="00840082" w:rsidRPr="009B06F3" w:rsidRDefault="00840082" w:rsidP="0084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Pr="009B06F3">
              <w:rPr>
                <w:rFonts w:ascii="Times New Roman" w:hAnsi="Times New Roman"/>
                <w:sz w:val="28"/>
                <w:szCs w:val="28"/>
              </w:rPr>
              <w:t xml:space="preserve"> с выбором ответов.</w:t>
            </w:r>
          </w:p>
          <w:p w14:paraId="116A136C" w14:textId="77777777" w:rsidR="00840082" w:rsidRPr="009B06F3" w:rsidRDefault="00840082" w:rsidP="0084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  <w:r w:rsidRPr="009B06F3">
              <w:rPr>
                <w:rFonts w:ascii="Times New Roman" w:hAnsi="Times New Roman"/>
                <w:sz w:val="28"/>
                <w:szCs w:val="28"/>
              </w:rPr>
              <w:t>на соотнесение соответствия</w:t>
            </w:r>
          </w:p>
          <w:p w14:paraId="4470ED8A" w14:textId="02A455CB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1FEE0A" w14:textId="77777777" w:rsidR="002E0775" w:rsidRPr="009B06F3" w:rsidRDefault="002E0775" w:rsidP="00836DEE">
      <w:pPr>
        <w:jc w:val="center"/>
        <w:rPr>
          <w:rFonts w:ascii="Times New Roman" w:hAnsi="Times New Roman"/>
          <w:sz w:val="28"/>
          <w:szCs w:val="28"/>
        </w:rPr>
      </w:pPr>
    </w:p>
    <w:p w14:paraId="4BFBBD90" w14:textId="77777777" w:rsidR="002E0775" w:rsidRDefault="002E0775"/>
    <w:sectPr w:rsidR="002E0775" w:rsidSect="00F3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EE"/>
    <w:rsid w:val="00172ED4"/>
    <w:rsid w:val="0020199E"/>
    <w:rsid w:val="002E0775"/>
    <w:rsid w:val="004057E1"/>
    <w:rsid w:val="0043009E"/>
    <w:rsid w:val="00431BC7"/>
    <w:rsid w:val="005C034D"/>
    <w:rsid w:val="0067638D"/>
    <w:rsid w:val="006B2340"/>
    <w:rsid w:val="007B6114"/>
    <w:rsid w:val="007F10AB"/>
    <w:rsid w:val="008177F1"/>
    <w:rsid w:val="00836DEE"/>
    <w:rsid w:val="00840082"/>
    <w:rsid w:val="008517D4"/>
    <w:rsid w:val="008C12EF"/>
    <w:rsid w:val="009B06F3"/>
    <w:rsid w:val="00A45F9C"/>
    <w:rsid w:val="00A504A9"/>
    <w:rsid w:val="00A768D9"/>
    <w:rsid w:val="00C70B19"/>
    <w:rsid w:val="00C96046"/>
    <w:rsid w:val="00D3176B"/>
    <w:rsid w:val="00DD77C0"/>
    <w:rsid w:val="00E268AB"/>
    <w:rsid w:val="00E6702A"/>
    <w:rsid w:val="00EA5EA1"/>
    <w:rsid w:val="00F32BA8"/>
    <w:rsid w:val="00F3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0EC03"/>
  <w15:docId w15:val="{C23A6014-87D3-461A-8EF9-1EE20545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EE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D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Сурен Тамамян</cp:lastModifiedBy>
  <cp:revision>6</cp:revision>
  <cp:lastPrinted>2019-09-12T07:17:00Z</cp:lastPrinted>
  <dcterms:created xsi:type="dcterms:W3CDTF">2019-09-22T16:08:00Z</dcterms:created>
  <dcterms:modified xsi:type="dcterms:W3CDTF">2020-09-19T17:59:00Z</dcterms:modified>
</cp:coreProperties>
</file>