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7C" w:rsidRDefault="0021197C" w:rsidP="00211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21197C" w:rsidRDefault="0021197C" w:rsidP="00211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21197C" w:rsidRDefault="0021197C" w:rsidP="00211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21197C" w:rsidRDefault="0021197C" w:rsidP="002119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класс, русская  родная  литература</w:t>
      </w:r>
    </w:p>
    <w:p w:rsidR="005C2520" w:rsidRDefault="005C2520" w:rsidP="0092002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>О.М.</w:t>
      </w:r>
      <w:r w:rsidRPr="00920029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Александрова</w:t>
      </w:r>
      <w:proofErr w:type="gramStart"/>
      <w:r w:rsidR="0021197C" w:rsidRPr="009200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5C2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029">
        <w:rPr>
          <w:rFonts w:ascii="Times New Roman" w:hAnsi="Times New Roman" w:cs="Times New Roman"/>
          <w:b/>
          <w:sz w:val="24"/>
          <w:szCs w:val="24"/>
        </w:rPr>
        <w:t>Л. А</w:t>
      </w:r>
      <w:r w:rsidRPr="00920029">
        <w:rPr>
          <w:sz w:val="24"/>
          <w:szCs w:val="24"/>
        </w:rPr>
        <w:t>.</w:t>
      </w:r>
      <w:r w:rsidRPr="005C25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3B" w:rsidRPr="00920029">
        <w:rPr>
          <w:rFonts w:ascii="Times New Roman" w:hAnsi="Times New Roman" w:cs="Times New Roman"/>
          <w:b/>
          <w:sz w:val="24"/>
          <w:szCs w:val="24"/>
        </w:rPr>
        <w:t>Вербицкая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C2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029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21197C" w:rsidRPr="00920029">
        <w:rPr>
          <w:rFonts w:ascii="Times New Roman" w:hAnsi="Times New Roman" w:cs="Times New Roman"/>
          <w:b/>
          <w:sz w:val="24"/>
          <w:szCs w:val="24"/>
        </w:rPr>
        <w:t xml:space="preserve"> Русская родная литература.</w:t>
      </w:r>
    </w:p>
    <w:p w:rsidR="0021197C" w:rsidRPr="00920029" w:rsidRDefault="0021197C" w:rsidP="00920029">
      <w:pPr>
        <w:spacing w:after="120"/>
        <w:rPr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 М.</w:t>
      </w:r>
      <w:r w:rsidR="005C2520" w:rsidRPr="005C2520">
        <w:rPr>
          <w:rFonts w:ascii="Times New Roman" w:hAnsi="Times New Roman" w:cs="Times New Roman"/>
          <w:b/>
          <w:sz w:val="24"/>
          <w:szCs w:val="24"/>
        </w:rPr>
        <w:t>:</w:t>
      </w:r>
      <w:r w:rsidRPr="00920029">
        <w:rPr>
          <w:rFonts w:ascii="Times New Roman" w:hAnsi="Times New Roman" w:cs="Times New Roman"/>
          <w:b/>
          <w:sz w:val="24"/>
          <w:szCs w:val="24"/>
        </w:rPr>
        <w:t xml:space="preserve"> «Просвещение»</w:t>
      </w:r>
      <w:r w:rsidR="005C2520">
        <w:rPr>
          <w:rFonts w:ascii="Times New Roman" w:hAnsi="Times New Roman" w:cs="Times New Roman"/>
          <w:b/>
          <w:sz w:val="24"/>
          <w:szCs w:val="24"/>
        </w:rPr>
        <w:t>,</w:t>
      </w:r>
      <w:r w:rsidRPr="00920029">
        <w:rPr>
          <w:rFonts w:ascii="Times New Roman" w:hAnsi="Times New Roman" w:cs="Times New Roman"/>
          <w:b/>
          <w:sz w:val="24"/>
          <w:szCs w:val="24"/>
        </w:rPr>
        <w:t xml:space="preserve"> «Учебная литература» ,2020.</w:t>
      </w: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24"/>
        <w:gridCol w:w="2177"/>
      </w:tblGrid>
      <w:tr w:rsidR="0021197C" w:rsidTr="0021197C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6009BD" w:rsidRDefault="002119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6009BD" w:rsidRDefault="002119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Default="002119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контроля</w:t>
            </w:r>
          </w:p>
        </w:tc>
      </w:tr>
      <w:tr w:rsidR="0021197C" w:rsidTr="0021197C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6009BD" w:rsidRDefault="0021197C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6009BD" w:rsidRDefault="0021197C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6009BD" w:rsidRPr="006009BD" w:rsidRDefault="006009BD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Книги - мои друзья.</w:t>
            </w:r>
          </w:p>
          <w:p w:rsidR="0021197C" w:rsidRPr="006009BD" w:rsidRDefault="0021197C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09BD" w:rsidRPr="006009BD" w:rsidRDefault="006009BD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дела.</w:t>
            </w:r>
          </w:p>
          <w:p w:rsidR="0021197C" w:rsidRPr="006009BD" w:rsidRDefault="0021197C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197C" w:rsidRPr="006009BD" w:rsidRDefault="006009BD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Волшебная сказка.</w:t>
            </w:r>
          </w:p>
          <w:p w:rsidR="006009BD" w:rsidRPr="006009BD" w:rsidRDefault="006009BD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09BD" w:rsidRPr="006009BD" w:rsidRDefault="006009BD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Картины русской  природы.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7C" w:rsidRDefault="0021197C" w:rsidP="00D77A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1197C" w:rsidRDefault="0021197C" w:rsidP="00D77A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21197C" w:rsidRDefault="0021197C" w:rsidP="00D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21197C" w:rsidRDefault="0021197C" w:rsidP="00D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21197C" w:rsidRDefault="0021197C" w:rsidP="00D77A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21197C" w:rsidRDefault="0021197C" w:rsidP="0021197C"/>
    <w:p w:rsidR="00D77A47" w:rsidRDefault="00D77A47" w:rsidP="00D7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47">
        <w:rPr>
          <w:rFonts w:ascii="Times New Roman" w:hAnsi="Times New Roman" w:cs="Times New Roman"/>
          <w:b/>
          <w:sz w:val="28"/>
          <w:szCs w:val="28"/>
        </w:rPr>
        <w:t>Список произведений</w:t>
      </w:r>
    </w:p>
    <w:p w:rsidR="00D77A47" w:rsidRDefault="00D77A47" w:rsidP="00D7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47">
        <w:rPr>
          <w:rFonts w:ascii="Times New Roman" w:hAnsi="Times New Roman" w:cs="Times New Roman"/>
          <w:b/>
          <w:sz w:val="28"/>
          <w:szCs w:val="28"/>
        </w:rPr>
        <w:t>для изучения по родной русской литературе</w:t>
      </w:r>
    </w:p>
    <w:p w:rsidR="00D77A47" w:rsidRPr="00D77A47" w:rsidRDefault="00D77A47" w:rsidP="00D7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 xml:space="preserve">Русская народная сказка «Иван – Царевич и серый волк».  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Русская народная  сказка «Летучий корабль».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Русская сказка «</w:t>
      </w:r>
      <w:proofErr w:type="spellStart"/>
      <w:r w:rsidRPr="00D77A47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D77A47">
        <w:rPr>
          <w:rFonts w:ascii="Times New Roman" w:hAnsi="Times New Roman" w:cs="Times New Roman"/>
          <w:sz w:val="28"/>
          <w:szCs w:val="28"/>
        </w:rPr>
        <w:t>».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Русская  народная сказка « Белая уточка».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Русская народная сказка «По щучьему веленью».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Н. Некрасов. Славная осень.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 xml:space="preserve">М. Пришвин. Осинкам холодно. 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Ф. Тютчев. Листья.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С. Есенин. С добрым утром!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D77A47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D77A47">
        <w:rPr>
          <w:rFonts w:ascii="Times New Roman" w:hAnsi="Times New Roman" w:cs="Times New Roman"/>
          <w:sz w:val="28"/>
          <w:szCs w:val="28"/>
        </w:rPr>
        <w:t>. Одуванчик. З. Александрова. Одуванчик.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Саша Чёрный. Летом. А. Рылов. Зелёный шум.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В. И. Даль. Пословицы и поговорки  русского народа.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М. Зощенко. Не надо врать.</w:t>
      </w:r>
    </w:p>
    <w:sectPr w:rsidR="00D77A47" w:rsidRPr="00D77A47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DBF"/>
    <w:multiLevelType w:val="hybridMultilevel"/>
    <w:tmpl w:val="374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7C"/>
    <w:rsid w:val="00012A63"/>
    <w:rsid w:val="0021197C"/>
    <w:rsid w:val="00440DC5"/>
    <w:rsid w:val="005C2520"/>
    <w:rsid w:val="006009BD"/>
    <w:rsid w:val="006F2871"/>
    <w:rsid w:val="008C689C"/>
    <w:rsid w:val="00920029"/>
    <w:rsid w:val="00A72573"/>
    <w:rsid w:val="00A82E3A"/>
    <w:rsid w:val="00C919B8"/>
    <w:rsid w:val="00D77A47"/>
    <w:rsid w:val="00EA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>Grizli777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1</cp:lastModifiedBy>
  <cp:revision>6</cp:revision>
  <dcterms:created xsi:type="dcterms:W3CDTF">2020-09-19T13:40:00Z</dcterms:created>
  <dcterms:modified xsi:type="dcterms:W3CDTF">2021-01-28T09:54:00Z</dcterms:modified>
</cp:coreProperties>
</file>